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FC" w:rsidRDefault="00880FC9" w:rsidP="00880FC9">
      <w:pPr>
        <w:tabs>
          <w:tab w:val="center" w:pos="993"/>
          <w:tab w:val="right" w:pos="8305"/>
        </w:tabs>
        <w:jc w:val="center"/>
        <w:rPr>
          <w:rFonts w:eastAsia="Times New Roman"/>
          <w:b/>
          <w:bCs/>
          <w:color w:val="008000"/>
          <w:sz w:val="72"/>
          <w:szCs w:val="72"/>
          <w:lang w:val="en-US" w:bidi="ar-SA"/>
        </w:rPr>
      </w:pPr>
      <w:bookmarkStart w:id="0" w:name="_GoBack"/>
      <w:bookmarkEnd w:id="0"/>
      <w:r>
        <w:rPr>
          <w:rFonts w:eastAsia="Times New Roman"/>
          <w:b/>
          <w:bCs/>
          <w:color w:val="008000"/>
          <w:sz w:val="72"/>
          <w:szCs w:val="72"/>
          <w:lang w:val="en-US" w:bidi="ar-SA"/>
        </w:rPr>
        <w:t>“</w:t>
      </w:r>
      <w:r w:rsidR="001C09FC" w:rsidRPr="00880FC9">
        <w:rPr>
          <w:rFonts w:eastAsia="Times New Roman"/>
          <w:b/>
          <w:bCs/>
          <w:color w:val="008000"/>
          <w:sz w:val="72"/>
          <w:szCs w:val="72"/>
          <w:lang w:val="en-US" w:bidi="ar-SA"/>
        </w:rPr>
        <w:t>Lost and Found</w:t>
      </w:r>
      <w:r>
        <w:rPr>
          <w:rFonts w:eastAsia="Times New Roman"/>
          <w:b/>
          <w:bCs/>
          <w:color w:val="008000"/>
          <w:sz w:val="72"/>
          <w:szCs w:val="72"/>
          <w:lang w:val="en-US" w:bidi="ar-SA"/>
        </w:rPr>
        <w:t>”</w:t>
      </w:r>
      <w:r w:rsidR="00D91E1F">
        <w:rPr>
          <w:rFonts w:eastAsia="Times New Roman"/>
          <w:b/>
          <w:bCs/>
          <w:color w:val="008000"/>
          <w:sz w:val="32"/>
          <w:szCs w:val="32"/>
          <w:lang w:val="en-US" w:bidi="ar-SA"/>
        </w:rPr>
        <w:t>2</w:t>
      </w:r>
    </w:p>
    <w:p w:rsidR="00880FC9" w:rsidRPr="00880FC9" w:rsidRDefault="00880FC9" w:rsidP="00880FC9">
      <w:pPr>
        <w:tabs>
          <w:tab w:val="center" w:pos="993"/>
          <w:tab w:val="right" w:pos="83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Luke 15 v </w:t>
      </w:r>
      <w:r w:rsidRPr="00880FC9">
        <w:rPr>
          <w:sz w:val="24"/>
          <w:szCs w:val="24"/>
        </w:rPr>
        <w:t>6  And when he cometh home, he calleth together his friends and neighbors, saying unto them, ‘Rejoice with me, for I have found my sheep which was lost!’</w:t>
      </w:r>
    </w:p>
    <w:p w:rsidR="001C09FC" w:rsidRDefault="001C09FC">
      <w:pPr>
        <w:tabs>
          <w:tab w:val="center" w:pos="993"/>
          <w:tab w:val="right" w:pos="8305"/>
        </w:tabs>
        <w:jc w:val="both"/>
        <w:rPr>
          <w:sz w:val="24"/>
          <w:szCs w:val="24"/>
        </w:rPr>
      </w:pPr>
    </w:p>
    <w:p w:rsidR="001C09FC" w:rsidRP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It is Chaos.  The call comes for those passengers with numbers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 xml:space="preserve">from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1 to 24 to go to doors. Of course there is a rush for the doors and a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complete jam. I wonder if we will get there at all.  Two buses are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waiting outside we clamber aboard.  Eventually we all get on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>the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>bus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after pushing and shoving then drive out to the plane. A woman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loaded with a huge heavy case tries to struggle up the stairs while we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all wait. </w:t>
      </w:r>
    </w:p>
    <w:p w:rsidR="001C09FC" w:rsidRP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Eventually a man helps her and I gradually mount the steps and sigh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as I locate my seat and look out onto the tarmac. We took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 xml:space="preserve">off and I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had a cup of coffee then tried to doze until we reached 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 xml:space="preserve">Chennai.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The Lord drew near and I had a wonderful blessing.  I know all will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be well tonight. The plane is descending and I look at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 </w:t>
      </w:r>
      <w:r w:rsidRPr="00880FC9">
        <w:rPr>
          <w:rFonts w:ascii="Arial" w:hAnsi="Arial"/>
          <w:kern w:val="0"/>
          <w:sz w:val="28"/>
          <w:lang w:val="en-US" w:bidi="ar-SA"/>
        </w:rPr>
        <w:t xml:space="preserve">the lights of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Chennai dropping suddenly to land on a wet runway in a humid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temperature of 31 degrees </w:t>
      </w:r>
    </w:p>
    <w:p w:rsidR="001C09FC" w:rsidRP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ab/>
      </w:r>
      <w:r w:rsidRPr="00880FC9">
        <w:rPr>
          <w:rFonts w:ascii="Arial" w:hAnsi="Arial"/>
          <w:kern w:val="0"/>
          <w:sz w:val="28"/>
          <w:lang w:val="en-US" w:bidi="ar-SA"/>
        </w:rPr>
        <w:tab/>
        <w:t>Alighting in the luxury of warm air, I clambered aboard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another coach to the terminal building. After having my passport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C2B30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stamped without any fuss I waited in the baggage reclaim which I </w:t>
      </w:r>
    </w:p>
    <w:p w:rsidR="000C2B30" w:rsidRDefault="000C2B30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C2B30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noticed had improved somewhat since my last visit.</w:t>
      </w:r>
      <w:r w:rsidR="000C2B30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 xml:space="preserve">There were two </w:t>
      </w:r>
    </w:p>
    <w:p w:rsidR="000C2B30" w:rsidRDefault="000C2B30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C2B30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carousals in operation, which meant going backward and forward to </w:t>
      </w:r>
    </w:p>
    <w:p w:rsidR="000C2B30" w:rsidRDefault="000C2B30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C2B30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each, peering to see if my case was there.</w:t>
      </w:r>
      <w:r w:rsidR="000C2B30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 xml:space="preserve">There were the usual </w:t>
      </w:r>
    </w:p>
    <w:p w:rsidR="000C2B30" w:rsidRDefault="000C2B30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C2B30" w:rsidRDefault="000C2B30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C2B30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huge crates and bundles of luggage of all shapes and sizes, the</w:t>
      </w:r>
    </w:p>
    <w:p w:rsidR="000C2B30" w:rsidRDefault="000C2B30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C2B30" w:rsidRDefault="000C2B30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C2B30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bigger ones getting jammed on the conveyor</w:t>
      </w:r>
      <w:r w:rsidR="000C2B30">
        <w:rPr>
          <w:rFonts w:ascii="Arial" w:hAnsi="Arial"/>
          <w:kern w:val="0"/>
          <w:sz w:val="28"/>
          <w:lang w:val="en-US" w:bidi="ar-SA"/>
        </w:rPr>
        <w:t xml:space="preserve">  </w:t>
      </w:r>
      <w:r w:rsidRPr="00880FC9">
        <w:rPr>
          <w:rFonts w:ascii="Arial" w:hAnsi="Arial"/>
          <w:kern w:val="0"/>
          <w:sz w:val="28"/>
          <w:lang w:val="en-US" w:bidi="ar-SA"/>
        </w:rPr>
        <w:t>belt but no sign of my</w:t>
      </w:r>
    </w:p>
    <w:p w:rsidR="000C2B30" w:rsidRDefault="000C2B30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C2B30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case. I was getting concerned. I was just</w:t>
      </w:r>
      <w:r w:rsidR="000C2B30">
        <w:rPr>
          <w:rFonts w:ascii="Arial" w:hAnsi="Arial"/>
          <w:kern w:val="0"/>
          <w:sz w:val="28"/>
          <w:lang w:val="en-US" w:bidi="ar-SA"/>
        </w:rPr>
        <w:t xml:space="preserve">  </w:t>
      </w:r>
      <w:r w:rsidRPr="00880FC9">
        <w:rPr>
          <w:rFonts w:ascii="Arial" w:hAnsi="Arial"/>
          <w:kern w:val="0"/>
          <w:sz w:val="28"/>
          <w:lang w:val="en-US" w:bidi="ar-SA"/>
        </w:rPr>
        <w:t xml:space="preserve"> beginning to wonder </w:t>
      </w:r>
    </w:p>
    <w:p w:rsidR="000C2B30" w:rsidRDefault="000C2B30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C2B30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what I would do without it, without a change of clothes, when </w:t>
      </w:r>
    </w:p>
    <w:p w:rsidR="000C2B30" w:rsidRDefault="000C2B30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suddenly it appeared. With heartfelt relief I breathed a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"Praise the Lord" grabbed it and went out through the exit to meet the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huge crowd gathered waiting for folk's.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P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ab/>
      </w:r>
      <w:r w:rsidRPr="00880FC9">
        <w:rPr>
          <w:rFonts w:ascii="Arial" w:hAnsi="Arial"/>
          <w:kern w:val="0"/>
          <w:sz w:val="28"/>
          <w:lang w:val="en-US" w:bidi="ar-SA"/>
        </w:rPr>
        <w:tab/>
        <w:t xml:space="preserve"> </w:t>
      </w: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Refusing all taxi offers and helps from porters I made my way the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200 meters to the domestic airport to find a seat to rest on.  I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checked at a money exchange and was horrified to find the exchange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rate was R48 to the pound, what dreadful robbery. I have taken a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photo in Chennai and now in the domestic flights lounge. It is very run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down. My head is woozy as waves of tiredness sweep over me. I try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resting my head on the case, like the kitchen table but it was no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good., then I try lying back in the seat, still no good I groan    five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more hours to wait</w:t>
      </w:r>
    </w:p>
    <w:p w:rsidR="001C09FC" w:rsidRP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</w:t>
      </w:r>
    </w:p>
    <w:p w:rsidR="001C09FC" w:rsidRP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The time drags on and on. At 10 30 AM. I enquired at the desk no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another hour before the desk opens, I return to sit again. At 11 30AM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I check my case and go upstairs to the departure lounge. It is empty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and I am told by the guards to sit down and wait. I am tired of sitting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down, I'm tired of waiting. The time drags, slowly others join they and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me too are told to wait. Several idle soldiers come and go slowly, very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slowly as if devoid of any energy.. Then we are allowed to go in to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be searched. They are very thorough and I almost have to strip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undoing my trousers to show my money belt has a zip which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>has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caused his bleeper to bleep.  Once more we sit waiting. I go to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the washroom and try to freshen up.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Pr="00880FC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The plane my third is very quick hardly have we ascended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>when we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are descending and I can see the rice fields and buildings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 xml:space="preserve">of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Bangalore. At the baggage claim I wait for my case. I can see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>
        <w:rPr>
          <w:rFonts w:ascii="Arial" w:hAnsi="Arial"/>
          <w:kern w:val="0"/>
          <w:sz w:val="28"/>
          <w:lang w:val="en-US" w:bidi="ar-SA"/>
        </w:rPr>
        <w:t xml:space="preserve"> </w:t>
      </w:r>
      <w:r w:rsidR="001C09FC" w:rsidRPr="00880FC9">
        <w:rPr>
          <w:rFonts w:ascii="Arial" w:hAnsi="Arial"/>
          <w:kern w:val="0"/>
          <w:sz w:val="28"/>
          <w:lang w:val="en-US" w:bidi="ar-SA"/>
        </w:rPr>
        <w:t xml:space="preserve">people watching me through the open doorway. Foolishly I wave. No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one waves back. The sunlight hit my eyes as I leave the building an</w:t>
      </w:r>
      <w:r w:rsidR="00092D69">
        <w:rPr>
          <w:rFonts w:ascii="Arial" w:hAnsi="Arial"/>
          <w:kern w:val="0"/>
          <w:sz w:val="28"/>
          <w:lang w:val="en-US" w:bidi="ar-SA"/>
        </w:rPr>
        <w:t>d</w:t>
      </w:r>
    </w:p>
    <w:p w:rsidR="00092D69" w:rsidRDefault="00092D6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meet the usual clamor of demanding taxi drivers touting for business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and others seeking a buck. A ferocious police sergeant with a big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stick drives away some unwanted tricksters.  Some still get through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and I tell them rather smugly that "I have someone to meet me".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Sadly as I wait it dawns on me that this is not true. I scan the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remaining placards for "Tony Daly", but there is no sign of it.  I wait.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"Lord what to do I pray". I realize that I have no rupees, that I have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only the address of Pastor Jackson. I search through my pockets to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find the address.  A friendly taxi touts hovers nearby. I tell him of my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predicament. "Could he take me to this address? I only have English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money? Yes. How much I enquired? "I have a meter he replies. I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hesitate. "Could you take me to where I can change some money?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 Yes but the bank is shut at the moment”. </w:t>
      </w:r>
    </w:p>
    <w:p w:rsidR="001C09FC" w:rsidRP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ab/>
      </w:r>
      <w:r w:rsidRPr="00880FC9">
        <w:rPr>
          <w:rFonts w:ascii="Arial" w:hAnsi="Arial"/>
          <w:kern w:val="0"/>
          <w:sz w:val="28"/>
          <w:lang w:val="en-US" w:bidi="ar-SA"/>
        </w:rPr>
        <w:tab/>
        <w:t xml:space="preserve">Then after a little discussion with an airport guard I am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allowed back into the airport and shown the way to a money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changers booth. The rate is R67 to the pound. Wonderful! So I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change £100. Now returning to the exit I am led to a beaten up old </w:t>
      </w:r>
    </w:p>
    <w:p w:rsidR="00880FC9" w:rsidRDefault="00880FC9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880FC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taxi and my case is loaded into the boot. As we meander through the </w:t>
      </w:r>
    </w:p>
    <w:p w:rsidR="00880FC9" w:rsidRDefault="00880FC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880FC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traffic I realize I cannot see a meter. "Where is the Meter I ask" The</w:t>
      </w:r>
    </w:p>
    <w:p w:rsidR="00880FC9" w:rsidRDefault="00880FC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taxi driver hunts under  the dash, producing a booklet with </w:t>
      </w:r>
    </w:p>
    <w:p w:rsidR="00880FC9" w:rsidRDefault="00880FC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destinations. I find Ulsoor and note that it says R300. I work this out </w:t>
      </w:r>
    </w:p>
    <w:p w:rsidR="00880FC9" w:rsidRDefault="00880FC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at £3/4  so it is not too expensive.. After a while we come to a stop. </w:t>
      </w:r>
    </w:p>
    <w:p w:rsidR="00880FC9" w:rsidRDefault="00880FC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We are lost. The driver gets out to ask the way. There is a lot of </w:t>
      </w:r>
    </w:p>
    <w:p w:rsidR="00880FC9" w:rsidRDefault="00880FC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pointing and gesticulating. One man says this another that.  When all </w:t>
      </w:r>
    </w:p>
    <w:p w:rsidR="00880FC9" w:rsidRDefault="00880FC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is finished another one joins in and off we go again, more </w:t>
      </w:r>
    </w:p>
    <w:p w:rsidR="00880FC9" w:rsidRDefault="00880FC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gesticulating.</w:t>
      </w:r>
    </w:p>
    <w:p w:rsidR="001C09FC" w:rsidRP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The taxi driver returns we start to drive across the road. Now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>is the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time to pay he states. We turn into a compound and stop. I look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amazed for there is a building with a Christian meeting-taking place. 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The taxi driver turns and says R 650.   I am not shocked I say, “No 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way, I will call the police. You said R300 and R 300 is what you will 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get”. I realize that my smallest note is R500 so I get out to ask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someone for change but look back fearing the taxi will go off with my 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luggage. Three young men are waiting at the entrance and I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 xml:space="preserve">ask one 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lastRenderedPageBreak/>
        <w:t>for change. I pay off the taxi and write a note to Pastor Jackson,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"Tony Daly.   I have just arrived", I give this to one of the young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men to take to the Pastor and off he goes.  I take the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 xml:space="preserve">opportunity to 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look around. </w:t>
      </w:r>
    </w:p>
    <w:p w:rsidR="00880FC9" w:rsidRDefault="00880FC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880FC9" w:rsidRPr="00880FC9" w:rsidRDefault="00880FC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Family meeting</w:t>
      </w:r>
    </w:p>
    <w:p w:rsidR="001C09FC" w:rsidRP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The meeting place is large perhaps holding two thousand or more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souls. I am on the platform sitting looking at the crowd a</w:t>
      </w:r>
      <w:r w:rsidR="00092D69">
        <w:rPr>
          <w:rFonts w:ascii="Arial" w:hAnsi="Arial"/>
          <w:kern w:val="0"/>
          <w:sz w:val="28"/>
          <w:lang w:val="en-US" w:bidi="ar-SA"/>
        </w:rPr>
        <w:t xml:space="preserve"> </w:t>
      </w:r>
      <w:r w:rsidRPr="00880FC9">
        <w:rPr>
          <w:rFonts w:ascii="Arial" w:hAnsi="Arial"/>
          <w:kern w:val="0"/>
          <w:sz w:val="28"/>
          <w:lang w:val="en-US" w:bidi="ar-SA"/>
        </w:rPr>
        <w:t xml:space="preserve">German 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brother Alexander is </w:t>
      </w:r>
      <w:r w:rsidR="00332801">
        <w:rPr>
          <w:rFonts w:ascii="Arial" w:hAnsi="Arial"/>
          <w:kern w:val="0"/>
          <w:sz w:val="28"/>
          <w:lang w:val="en-US" w:bidi="ar-SA"/>
        </w:rPr>
        <w:t>s</w:t>
      </w:r>
      <w:r w:rsidRPr="00880FC9">
        <w:rPr>
          <w:rFonts w:ascii="Arial" w:hAnsi="Arial"/>
          <w:kern w:val="0"/>
          <w:sz w:val="28"/>
          <w:lang w:val="en-US" w:bidi="ar-SA"/>
        </w:rPr>
        <w:t xml:space="preserve">peaking. He seems to be struggling with his 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message.  Then suddenly Pastor Jackson is introducing me and I 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stand at the pulpit to deliver my message. The Lord gives me liberty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092D6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>and love to proclaim the Gospel my translator is good and the Word</w:t>
      </w:r>
    </w:p>
    <w:p w:rsidR="00092D69" w:rsidRDefault="00092D69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  <w:r w:rsidRPr="00880FC9">
        <w:rPr>
          <w:rFonts w:ascii="Arial" w:hAnsi="Arial"/>
          <w:kern w:val="0"/>
          <w:sz w:val="28"/>
          <w:lang w:val="en-US" w:bidi="ar-SA"/>
        </w:rPr>
        <w:t xml:space="preserve"> goes forth with power and love. Praise God.</w:t>
      </w:r>
    </w:p>
    <w:p w:rsidR="001C09FC" w:rsidRP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p w:rsidR="001C09FC" w:rsidRPr="00880FC9" w:rsidRDefault="001C09FC" w:rsidP="00092D69">
      <w:pPr>
        <w:tabs>
          <w:tab w:val="center" w:pos="0"/>
          <w:tab w:val="right" w:pos="8305"/>
        </w:tabs>
        <w:jc w:val="both"/>
        <w:rPr>
          <w:rFonts w:ascii="Arial" w:hAnsi="Arial"/>
          <w:kern w:val="0"/>
          <w:sz w:val="28"/>
          <w:lang w:val="en-US" w:bidi="ar-SA"/>
        </w:rPr>
      </w:pPr>
    </w:p>
    <w:sectPr w:rsidR="001C09FC" w:rsidRPr="00880FC9">
      <w:headerReference w:type="default" r:id="rId7"/>
      <w:footerReference w:type="default" r:id="rId8"/>
      <w:pgSz w:w="12240" w:h="15840"/>
      <w:pgMar w:top="1440" w:right="1800" w:bottom="1440" w:left="1800" w:header="720" w:footer="105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19" w:rsidRDefault="003B3F19">
      <w:r>
        <w:separator/>
      </w:r>
    </w:p>
  </w:endnote>
  <w:endnote w:type="continuationSeparator" w:id="0">
    <w:p w:rsidR="003B3F19" w:rsidRDefault="003B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FC" w:rsidRDefault="001C09FC">
    <w:pPr>
      <w:tabs>
        <w:tab w:val="center" w:pos="4320"/>
        <w:tab w:val="right" w:pos="8640"/>
      </w:tabs>
      <w:rPr>
        <w:rFonts w:cs="Gautami"/>
        <w:kern w:val="0"/>
        <w:sz w:val="22"/>
        <w:szCs w:val="22"/>
      </w:rPr>
    </w:pPr>
  </w:p>
  <w:p w:rsidR="001C09FC" w:rsidRDefault="001C09FC">
    <w:pPr>
      <w:tabs>
        <w:tab w:val="center" w:pos="4320"/>
        <w:tab w:val="right" w:pos="8640"/>
      </w:tabs>
      <w:rPr>
        <w:rFonts w:cs="Gautam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19" w:rsidRDefault="003B3F19">
      <w:r>
        <w:separator/>
      </w:r>
    </w:p>
  </w:footnote>
  <w:footnote w:type="continuationSeparator" w:id="0">
    <w:p w:rsidR="003B3F19" w:rsidRDefault="003B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FC" w:rsidRDefault="001C09FC">
    <w:pPr>
      <w:tabs>
        <w:tab w:val="center" w:pos="4320"/>
        <w:tab w:val="right" w:pos="8640"/>
      </w:tabs>
      <w:jc w:val="center"/>
      <w:rPr>
        <w:rFonts w:cs="Gautami"/>
        <w:kern w:val="0"/>
        <w:sz w:val="24"/>
        <w:szCs w:val="24"/>
      </w:rPr>
    </w:pPr>
  </w:p>
  <w:p w:rsidR="001C09FC" w:rsidRDefault="001C09FC">
    <w:pPr>
      <w:tabs>
        <w:tab w:val="center" w:pos="4320"/>
        <w:tab w:val="right" w:pos="8640"/>
      </w:tabs>
      <w:jc w:val="center"/>
      <w:rPr>
        <w:rFonts w:cs="Gautam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C09FC"/>
    <w:rsid w:val="00092D69"/>
    <w:rsid w:val="000C2B30"/>
    <w:rsid w:val="00106283"/>
    <w:rsid w:val="001C09FC"/>
    <w:rsid w:val="00332801"/>
    <w:rsid w:val="003B3F19"/>
    <w:rsid w:val="005A446D"/>
    <w:rsid w:val="00655CAC"/>
    <w:rsid w:val="007D32AF"/>
    <w:rsid w:val="00880FC9"/>
    <w:rsid w:val="00BA7919"/>
    <w:rsid w:val="00CC5F77"/>
    <w:rsid w:val="00CE71B2"/>
    <w:rsid w:val="00D91E1F"/>
    <w:rsid w:val="00E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JosephPC</dc:creator>
  <cp:lastModifiedBy>Olu</cp:lastModifiedBy>
  <cp:revision>2</cp:revision>
  <cp:lastPrinted>2013-07-16T16:05:00Z</cp:lastPrinted>
  <dcterms:created xsi:type="dcterms:W3CDTF">2013-12-23T09:17:00Z</dcterms:created>
  <dcterms:modified xsi:type="dcterms:W3CDTF">2013-12-23T09:17:00Z</dcterms:modified>
</cp:coreProperties>
</file>